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86" w:rsidRDefault="00FE28C2">
      <w:pPr>
        <w:ind w:left="-143" w:right="-514" w:hanging="577"/>
        <w:jc w:val="center"/>
        <w:rPr>
          <w:b/>
          <w:sz w:val="48"/>
          <w:szCs w:val="48"/>
        </w:rPr>
      </w:pPr>
      <w:bookmarkStart w:id="0" w:name="_GoBack"/>
      <w:r>
        <w:rPr>
          <w:rFonts w:ascii="標楷體" w:eastAsia="標楷體" w:hAnsi="標楷體" w:cs="標楷體"/>
          <w:b/>
          <w:sz w:val="48"/>
          <w:szCs w:val="48"/>
        </w:rPr>
        <w:t>107年基礎忠恕道院孝親繪畫比賽</w:t>
      </w:r>
    </w:p>
    <w:bookmarkEnd w:id="0"/>
    <w:p w:rsidR="00C23786" w:rsidRPr="00D144D4" w:rsidRDefault="00FE28C2">
      <w:pPr>
        <w:spacing w:line="440" w:lineRule="auto"/>
        <w:ind w:left="-387" w:right="-514" w:hanging="33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</w:t>
      </w:r>
    </w:p>
    <w:p w:rsidR="00C23786" w:rsidRPr="00D144D4" w:rsidRDefault="00FE28C2">
      <w:pPr>
        <w:spacing w:line="440" w:lineRule="auto"/>
        <w:rPr>
          <w:rFonts w:ascii="標楷體" w:eastAsia="標楷體" w:hAnsi="標楷體" w:cs="標楷體"/>
          <w:b/>
          <w:sz w:val="26"/>
          <w:szCs w:val="26"/>
        </w:rPr>
      </w:pPr>
      <w:r w:rsidRPr="00D144D4">
        <w:rPr>
          <w:rFonts w:ascii="標楷體" w:eastAsia="標楷體" w:hAnsi="標楷體" w:cs="標楷體"/>
          <w:b/>
          <w:sz w:val="26"/>
          <w:szCs w:val="26"/>
        </w:rPr>
        <w:t xml:space="preserve">     臺灣漸漸邁入高齡化社會，透過基礎忠恕道院 「孝悌楷模表揚活動」頒獎典禮宣導孝親相關議題，讓現今孩童了解照顧長者的方式及正向觀念，希望藉由繪畫內涵來提醒孝親的重要性。</w:t>
      </w:r>
    </w:p>
    <w:p w:rsidR="00C23786" w:rsidRPr="00D144D4" w:rsidRDefault="00FE28C2">
      <w:pPr>
        <w:spacing w:line="440" w:lineRule="auto"/>
        <w:ind w:left="-387" w:right="-514" w:hanging="33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D144D4">
        <w:rPr>
          <w:rFonts w:ascii="標楷體" w:eastAsia="標楷體" w:hAnsi="標楷體" w:cs="標楷體"/>
          <w:b/>
          <w:sz w:val="26"/>
          <w:szCs w:val="26"/>
        </w:rPr>
        <w:t xml:space="preserve">     </w:t>
      </w:r>
      <w:r w:rsidRPr="00D144D4">
        <w:rPr>
          <w:rFonts w:ascii="標楷體" w:eastAsia="標楷體" w:hAnsi="標楷體" w:cs="標楷體"/>
          <w:b/>
          <w:sz w:val="28"/>
          <w:szCs w:val="28"/>
        </w:rPr>
        <w:t>活動主旨</w:t>
      </w:r>
    </w:p>
    <w:p w:rsidR="00C23786" w:rsidRPr="00D144D4" w:rsidRDefault="00FE28C2" w:rsidP="00D144D4">
      <w:pPr>
        <w:spacing w:line="440" w:lineRule="auto"/>
        <w:ind w:left="1" w:firstLineChars="50" w:firstLine="130"/>
        <w:jc w:val="both"/>
        <w:rPr>
          <w:rFonts w:ascii="標楷體" w:eastAsia="標楷體" w:hAnsi="標楷體"/>
          <w:b/>
          <w:sz w:val="26"/>
          <w:szCs w:val="26"/>
        </w:rPr>
      </w:pPr>
      <w:r w:rsidRPr="00D144D4">
        <w:rPr>
          <w:rFonts w:ascii="標楷體" w:eastAsia="標楷體" w:hAnsi="標楷體"/>
          <w:b/>
          <w:sz w:val="26"/>
          <w:szCs w:val="26"/>
        </w:rPr>
        <w:t>以孝親為主題之各項繪畫比賽，如漫畫、寫生、素描、海報等，傳達友愛兄弟姊妹及孝順的概念；</w:t>
      </w:r>
      <w:r w:rsidRPr="00D144D4">
        <w:rPr>
          <w:rFonts w:ascii="標楷體" w:eastAsia="標楷體" w:hAnsi="標楷體" w:cs="Times New Roman"/>
          <w:b/>
          <w:sz w:val="26"/>
          <w:szCs w:val="26"/>
        </w:rPr>
        <w:t>經由活動將傳統孝順精神與意義潛移默化成現代的孝道觀念，強化孝親、品德的重要，鼓勵發揮創意，活化孝悌理念精髓，擴大推廣效果。</w:t>
      </w:r>
    </w:p>
    <w:p w:rsidR="000731D7" w:rsidRDefault="00FE28C2" w:rsidP="000731D7">
      <w:pPr>
        <w:spacing w:line="440" w:lineRule="auto"/>
        <w:ind w:right="-514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參賽辦法</w:t>
      </w:r>
    </w:p>
    <w:p w:rsidR="00C23786" w:rsidRPr="000731D7" w:rsidRDefault="00FE28C2" w:rsidP="000731D7">
      <w:pPr>
        <w:spacing w:line="440" w:lineRule="auto"/>
        <w:ind w:right="-514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主辦單位：基礎道德文化教育基金會、基礎忠恕道院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一、收件日期: 3/1〜3/31</w:t>
      </w:r>
      <w:r w:rsidRPr="000731D7">
        <w:rPr>
          <w:rFonts w:ascii="標楷體" w:eastAsia="標楷體" w:hAnsi="標楷體" w:cs="標楷體"/>
          <w:b/>
        </w:rPr>
        <w:t xml:space="preserve"> (截止日期為郵戳為準憑)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二、表揚展覽日期：5/5 (六)上午10:30~16:00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三、表揚展覽地點：基礎忠恕道院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四、收件單位: 基礎忠恕道院 社福處 余靜慧小姐 收</w:t>
      </w:r>
    </w:p>
    <w:p w:rsidR="00C23786" w:rsidRPr="000731D7" w:rsidRDefault="000731D7" w:rsidP="000731D7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</w:t>
      </w:r>
      <w:r w:rsidR="00F9650F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0731D7">
        <w:rPr>
          <w:rFonts w:ascii="標楷體" w:eastAsia="標楷體" w:hAnsi="標楷體" w:cs="標楷體"/>
          <w:b/>
          <w:sz w:val="28"/>
          <w:szCs w:val="28"/>
        </w:rPr>
        <w:t>地</w:t>
      </w:r>
      <w:r w:rsidR="00FE28C2" w:rsidRPr="000731D7">
        <w:rPr>
          <w:rFonts w:ascii="標楷體" w:eastAsia="標楷體" w:hAnsi="標楷體" w:cs="標楷體"/>
          <w:b/>
          <w:sz w:val="28"/>
          <w:szCs w:val="28"/>
        </w:rPr>
        <w:t>址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sz w:val="28"/>
          <w:szCs w:val="28"/>
        </w:rPr>
        <w:t>33348 桃園市龜山區兔坑里大棟山路111號(基礎忠恕道院)</w:t>
      </w:r>
    </w:p>
    <w:p w:rsidR="00C23786" w:rsidRPr="000731D7" w:rsidRDefault="00FE28C2" w:rsidP="000731D7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六、參加對象：</w:t>
      </w:r>
      <w:r w:rsidRPr="000731D7">
        <w:rPr>
          <w:rFonts w:ascii="標楷體" w:eastAsia="標楷體" w:hAnsi="標楷體" w:cs="標楷體"/>
          <w:b/>
          <w:color w:val="FF0000"/>
          <w:sz w:val="28"/>
          <w:szCs w:val="28"/>
        </w:rPr>
        <w:t>國小學生及學齡前幼兒</w:t>
      </w:r>
    </w:p>
    <w:p w:rsidR="00C23786" w:rsidRPr="000731D7" w:rsidRDefault="00FE28C2" w:rsidP="000731D7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七、投稿內容: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1、主題：「孝悌傳家寶‧親情暖心窩」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2、說明：以圖畫的方式呈現孝順的方式，每人限參賽一幅原創作品，不受理共同創作。</w:t>
      </w:r>
    </w:p>
    <w:p w:rsidR="00C23786" w:rsidRPr="000731D7" w:rsidRDefault="00FE28C2">
      <w:pPr>
        <w:spacing w:line="440" w:lineRule="auto"/>
        <w:ind w:left="521" w:right="-84" w:hanging="521"/>
        <w:jc w:val="both"/>
        <w:rPr>
          <w:rFonts w:ascii="標楷體" w:eastAsia="標楷體" w:hAnsi="標楷體" w:cs="標楷體"/>
          <w:b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 xml:space="preserve">    並附上文字備註及描述，規格以</w:t>
      </w: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8開畫紙（39cm X 27cm）</w:t>
      </w:r>
      <w:r w:rsidRPr="000731D7">
        <w:rPr>
          <w:rFonts w:ascii="標楷體" w:eastAsia="標楷體" w:hAnsi="標楷體" w:cs="標楷體"/>
          <w:b/>
          <w:sz w:val="26"/>
          <w:szCs w:val="26"/>
        </w:rPr>
        <w:t>為主</w:t>
      </w:r>
      <w:r w:rsidRPr="000731D7">
        <w:rPr>
          <w:rFonts w:ascii="標楷體" w:eastAsia="標楷體" w:hAnsi="標楷體" w:cs="標楷體"/>
          <w:b/>
        </w:rPr>
        <w:t>(注意格式錯誤無法受理</w:t>
      </w:r>
      <w:r w:rsidRPr="000731D7">
        <w:rPr>
          <w:rFonts w:ascii="標楷體" w:eastAsia="標楷體" w:hAnsi="標楷體" w:cs="標楷體"/>
          <w:b/>
        </w:rPr>
        <w:br/>
        <w:t>敬請海涵)</w:t>
      </w:r>
      <w:r w:rsidRPr="000731D7">
        <w:rPr>
          <w:rFonts w:ascii="標楷體" w:eastAsia="標楷體" w:hAnsi="標楷體" w:cs="標楷體"/>
          <w:b/>
          <w:sz w:val="26"/>
          <w:szCs w:val="26"/>
        </w:rPr>
        <w:t>，附上報名表與作品標籤(團體投寄敬請標示清楚，作品標籤貼於作品背面)，</w:t>
      </w:r>
      <w:r w:rsidRPr="000731D7">
        <w:rPr>
          <w:rFonts w:ascii="標楷體" w:eastAsia="標楷體" w:hAnsi="標楷體" w:cs="標楷體"/>
          <w:b/>
          <w:sz w:val="26"/>
          <w:szCs w:val="26"/>
        </w:rPr>
        <w:br/>
        <w:t>參賽作品與報名表一同寄至本道院即可。</w:t>
      </w:r>
      <w:r w:rsidRPr="000731D7">
        <w:rPr>
          <w:rFonts w:ascii="標楷體" w:eastAsia="標楷體" w:hAnsi="標楷體" w:cs="標楷體"/>
          <w:b/>
        </w:rPr>
        <w:t>(此為不退件比賽，作品將無償做公益宣導使用)</w:t>
      </w:r>
    </w:p>
    <w:p w:rsidR="00C23786" w:rsidRDefault="00FE28C2">
      <w:pPr>
        <w:spacing w:line="440" w:lineRule="auto"/>
        <w:ind w:left="521" w:right="-514" w:hanging="521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3.</w:t>
      </w:r>
      <w:r w:rsidRPr="000731D7">
        <w:rPr>
          <w:rFonts w:ascii="標楷體" w:eastAsia="標楷體" w:hAnsi="標楷體"/>
          <w:b/>
        </w:rPr>
        <w:t xml:space="preserve"> </w:t>
      </w:r>
      <w:r w:rsidRPr="000731D7">
        <w:rPr>
          <w:rFonts w:ascii="標楷體" w:eastAsia="標楷體" w:hAnsi="標楷體" w:cs="標楷體"/>
          <w:b/>
          <w:sz w:val="26"/>
          <w:szCs w:val="26"/>
        </w:rPr>
        <w:t>評分標準：主題表現30%、創意20%、整體構圖20%、色彩運用20%、繪畫技巧10%</w:t>
      </w:r>
    </w:p>
    <w:p w:rsidR="00C23786" w:rsidRPr="000731D7" w:rsidRDefault="00FE28C2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八、比賽獎勵: </w:t>
      </w:r>
    </w:p>
    <w:p w:rsidR="00C23786" w:rsidRPr="000731D7" w:rsidRDefault="00FE28C2">
      <w:pPr>
        <w:spacing w:line="440" w:lineRule="auto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 xml:space="preserve">   1、特優：一名，奬金3,500元，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幼兒組(學齡前)：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第一名奬金2000元，第二名奬金1500元，第三名奬金800元。活動當天獲獎學生頒發獎狀與獎金以茲鼓勵。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低年級組(1-3年級)：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第一名奬金3,000元，第二名奬金2,000元，第三名奬金1,000元。活動當天獲獎學生頒發獎狀與獎金以茲鼓勵。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高年級組(4-6年級)：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第一名奬金3,000元，第二名奬金2,000元，第三名奬金1,000元。活動當天獲獎學生頒發獎狀與獎金以茲鼓勵。</w:t>
      </w:r>
    </w:p>
    <w:p w:rsidR="00C23786" w:rsidRPr="000731D7" w:rsidRDefault="00FE28C2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2、優等：10名，獎金600元，活動當天獲獎學生頒發獎狀與獎金以茲鼓勵。</w:t>
      </w:r>
    </w:p>
    <w:p w:rsidR="00C23786" w:rsidRPr="000731D7" w:rsidRDefault="00FE28C2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3、佳作：30名，頒發獎狀與獎品以茲鼓勵。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731D7">
        <w:rPr>
          <w:rFonts w:ascii="標楷體" w:eastAsia="標楷體" w:hAnsi="標楷體" w:cs="Times New Roman" w:hint="eastAsia"/>
          <w:b/>
          <w:sz w:val="26"/>
          <w:szCs w:val="26"/>
        </w:rPr>
        <w:t>PS.報名表請家長老師幫忙正體書寫，電腦打字列印隨同作品寄出。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CenturyGothic"/>
          <w:b/>
          <w:sz w:val="26"/>
          <w:szCs w:val="26"/>
        </w:rPr>
      </w:pPr>
      <w:r w:rsidRPr="000731D7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0731D7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 xml:space="preserve">可將報名檔案及作品拍照同時傳至 </w:t>
      </w:r>
      <w:r w:rsidRPr="000731D7">
        <w:rPr>
          <w:rFonts w:ascii="標楷體" w:eastAsia="標楷體" w:hAnsi="標楷體" w:cs="CenturyGothic"/>
          <w:b/>
          <w:color w:val="FF0000"/>
          <w:sz w:val="26"/>
          <w:szCs w:val="26"/>
        </w:rPr>
        <w:t>welfare108@gmail.com</w:t>
      </w:r>
      <w:r w:rsidRPr="000731D7">
        <w:rPr>
          <w:rFonts w:ascii="標楷體" w:eastAsia="標楷體" w:hAnsi="標楷體" w:cs="CenturyGothic" w:hint="eastAsia"/>
          <w:b/>
          <w:color w:val="FF0000"/>
          <w:sz w:val="26"/>
          <w:szCs w:val="26"/>
        </w:rPr>
        <w:t xml:space="preserve"> </w:t>
      </w:r>
      <w:r w:rsidRPr="000731D7">
        <w:rPr>
          <w:rFonts w:ascii="標楷體" w:eastAsia="標楷體" w:hAnsi="標楷體" w:cs="CenturyGothic" w:hint="eastAsia"/>
          <w:b/>
          <w:sz w:val="26"/>
          <w:szCs w:val="26"/>
        </w:rPr>
        <w:t>,可節省我們後續作業流程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731D7">
        <w:rPr>
          <w:rFonts w:ascii="標楷體" w:eastAsia="標楷體" w:hAnsi="標楷體" w:cs="CenturyGothic" w:hint="eastAsia"/>
          <w:b/>
          <w:sz w:val="26"/>
          <w:szCs w:val="26"/>
        </w:rPr>
        <w:t xml:space="preserve">   謝謝您的配合</w:t>
      </w:r>
    </w:p>
    <w:p w:rsidR="000731D7" w:rsidRDefault="000731D7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Pr="004A4700" w:rsidRDefault="004A4700">
      <w:pPr>
        <w:spacing w:line="440" w:lineRule="auto"/>
        <w:ind w:firstLine="396"/>
        <w:rPr>
          <w:rFonts w:ascii="標楷體" w:eastAsia="標楷體" w:hAnsi="標楷體" w:cs="標楷體"/>
          <w:b/>
          <w:sz w:val="32"/>
          <w:szCs w:val="32"/>
        </w:rPr>
      </w:pPr>
      <w:r w:rsidRPr="004A4700">
        <w:rPr>
          <w:rFonts w:ascii="標楷體" w:eastAsia="標楷體" w:hAnsi="標楷體" w:cs="標楷體" w:hint="eastAsia"/>
          <w:b/>
          <w:sz w:val="32"/>
          <w:szCs w:val="32"/>
        </w:rPr>
        <w:t>報名表及作品標籤附件如下：</w:t>
      </w: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Pr="000731D7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C23786" w:rsidRPr="000731D7" w:rsidRDefault="00FE28C2">
      <w:pPr>
        <w:ind w:right="-84"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0731D7">
        <w:rPr>
          <w:rFonts w:ascii="標楷體" w:eastAsia="標楷體" w:hAnsi="標楷體" w:cs="標楷體"/>
          <w:b/>
          <w:sz w:val="48"/>
          <w:szCs w:val="48"/>
        </w:rPr>
        <w:lastRenderedPageBreak/>
        <w:t>報名表</w:t>
      </w:r>
    </w:p>
    <w:p w:rsidR="00C23786" w:rsidRPr="000731D7" w:rsidRDefault="00C23786">
      <w:pPr>
        <w:ind w:right="-514" w:firstLine="721"/>
        <w:jc w:val="both"/>
        <w:rPr>
          <w:rFonts w:ascii="標楷體" w:eastAsia="標楷體" w:hAnsi="標楷體"/>
          <w:b/>
        </w:rPr>
      </w:pPr>
    </w:p>
    <w:p w:rsidR="00C23786" w:rsidRPr="000731D7" w:rsidRDefault="00FE28C2">
      <w:pPr>
        <w:ind w:right="-514" w:firstLine="721"/>
        <w:jc w:val="both"/>
        <w:rPr>
          <w:rFonts w:ascii="標楷體" w:eastAsia="標楷體" w:hAnsi="標楷體"/>
          <w:b/>
        </w:rPr>
      </w:pPr>
      <w:r w:rsidRPr="000731D7">
        <w:rPr>
          <w:rFonts w:ascii="標楷體" w:eastAsia="標楷體" w:hAnsi="標楷體"/>
          <w:b/>
        </w:rPr>
        <w:t>作品編號(免填)：</w:t>
      </w:r>
    </w:p>
    <w:tbl>
      <w:tblPr>
        <w:tblStyle w:val="ac"/>
        <w:tblW w:w="90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C23786" w:rsidRPr="000731D7">
        <w:trPr>
          <w:jc w:val="center"/>
        </w:trPr>
        <w:tc>
          <w:tcPr>
            <w:tcW w:w="1328" w:type="dxa"/>
          </w:tcPr>
          <w:p w:rsidR="00C23786" w:rsidRPr="008C6649" w:rsidRDefault="00FE28C2">
            <w:pPr>
              <w:spacing w:before="120" w:after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參賽組别</w:t>
            </w:r>
          </w:p>
        </w:tc>
        <w:tc>
          <w:tcPr>
            <w:tcW w:w="7700" w:type="dxa"/>
            <w:gridSpan w:val="5"/>
          </w:tcPr>
          <w:p w:rsidR="00C23786" w:rsidRPr="008C6649" w:rsidRDefault="00FE28C2">
            <w:pPr>
              <w:spacing w:before="120" w:after="120" w:line="400" w:lineRule="auto"/>
              <w:ind w:left="-540" w:firstLine="5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□A. 幼兒園組    □B. 國小1~3級組   □C. 國小4~6級組</w:t>
            </w:r>
          </w:p>
        </w:tc>
      </w:tr>
      <w:tr w:rsidR="00C23786" w:rsidRPr="000731D7">
        <w:trPr>
          <w:trHeight w:val="820"/>
          <w:jc w:val="center"/>
        </w:trPr>
        <w:tc>
          <w:tcPr>
            <w:tcW w:w="1328" w:type="dxa"/>
          </w:tcPr>
          <w:p w:rsidR="00C23786" w:rsidRPr="008C6649" w:rsidRDefault="00FE28C2">
            <w:pPr>
              <w:spacing w:before="120" w:after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作品名稱</w:t>
            </w:r>
          </w:p>
        </w:tc>
        <w:tc>
          <w:tcPr>
            <w:tcW w:w="7700" w:type="dxa"/>
            <w:gridSpan w:val="5"/>
          </w:tcPr>
          <w:p w:rsidR="00C23786" w:rsidRPr="000731D7" w:rsidRDefault="00FE28C2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31D7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</w:tr>
      <w:tr w:rsidR="00C23786" w:rsidRPr="000731D7" w:rsidTr="008C6649">
        <w:trPr>
          <w:trHeight w:val="1821"/>
          <w:jc w:val="center"/>
        </w:trPr>
        <w:tc>
          <w:tcPr>
            <w:tcW w:w="1328" w:type="dxa"/>
            <w:vAlign w:val="center"/>
          </w:tcPr>
          <w:p w:rsidR="00C23786" w:rsidRPr="008C6649" w:rsidRDefault="00FE28C2" w:rsidP="008C6649">
            <w:pPr>
              <w:spacing w:before="120" w:after="120" w:line="40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主題說明</w:t>
            </w:r>
          </w:p>
        </w:tc>
        <w:tc>
          <w:tcPr>
            <w:tcW w:w="7700" w:type="dxa"/>
            <w:gridSpan w:val="5"/>
          </w:tcPr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23786" w:rsidRPr="000731D7">
        <w:trPr>
          <w:trHeight w:val="400"/>
          <w:jc w:val="center"/>
        </w:trPr>
        <w:tc>
          <w:tcPr>
            <w:tcW w:w="1328" w:type="dxa"/>
            <w:vAlign w:val="center"/>
          </w:tcPr>
          <w:p w:rsidR="00C23786" w:rsidRPr="008C6649" w:rsidRDefault="00FE28C2">
            <w:pPr>
              <w:spacing w:before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:rsidR="00C23786" w:rsidRPr="008C6649" w:rsidRDefault="00C23786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23786" w:rsidRPr="000731D7">
        <w:trPr>
          <w:trHeight w:val="400"/>
          <w:jc w:val="center"/>
        </w:trPr>
        <w:tc>
          <w:tcPr>
            <w:tcW w:w="1328" w:type="dxa"/>
            <w:vAlign w:val="center"/>
          </w:tcPr>
          <w:p w:rsidR="00C23786" w:rsidRPr="008C6649" w:rsidRDefault="00FE28C2">
            <w:pPr>
              <w:spacing w:before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□男□女</w:t>
            </w: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出生日期</w:t>
            </w:r>
          </w:p>
        </w:tc>
        <w:tc>
          <w:tcPr>
            <w:tcW w:w="2520" w:type="dxa"/>
          </w:tcPr>
          <w:p w:rsidR="00C23786" w:rsidRPr="008C6649" w:rsidRDefault="008C6649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</w:t>
            </w:r>
            <w:r w:rsidR="00FE28C2" w:rsidRPr="008C6649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  <w:r w:rsidR="00FE28C2" w:rsidRPr="008C6649">
              <w:rPr>
                <w:rFonts w:ascii="標楷體" w:eastAsia="標楷體" w:hAnsi="標楷體"/>
                <w:b/>
                <w:sz w:val="26"/>
                <w:szCs w:val="26"/>
              </w:rPr>
              <w:br/>
              <w:t>(請寫西元)</w:t>
            </w:r>
          </w:p>
        </w:tc>
      </w:tr>
      <w:tr w:rsidR="00C23786" w:rsidRPr="000731D7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:rsidR="00C23786" w:rsidRPr="008C6649" w:rsidRDefault="00FE28C2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學    校</w:t>
            </w:r>
          </w:p>
          <w:p w:rsidR="00C23786" w:rsidRPr="008C6649" w:rsidRDefault="00FE28C2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:rsidR="00C23786" w:rsidRPr="000731D7" w:rsidRDefault="00FE28C2">
            <w:pPr>
              <w:spacing w:before="240"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:rsidR="00C23786" w:rsidRPr="000731D7" w:rsidRDefault="00FE28C2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學校</w:t>
            </w:r>
          </w:p>
          <w:p w:rsidR="00C23786" w:rsidRPr="000731D7" w:rsidRDefault="00FE28C2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:rsidR="00C23786" w:rsidRPr="008C6649" w:rsidRDefault="00FE28C2">
            <w:pPr>
              <w:spacing w:before="240" w:line="2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　  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□幼兒園□附幼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班</w:t>
            </w:r>
          </w:p>
        </w:tc>
      </w:tr>
      <w:tr w:rsidR="00C23786" w:rsidRPr="000731D7">
        <w:trPr>
          <w:trHeight w:val="540"/>
          <w:jc w:val="center"/>
        </w:trPr>
        <w:tc>
          <w:tcPr>
            <w:tcW w:w="1328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56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23786" w:rsidRPr="008C6649" w:rsidRDefault="00FE28C2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□國小 □附小 □實小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年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班</w:t>
            </w:r>
          </w:p>
        </w:tc>
      </w:tr>
    </w:tbl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P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C23786" w:rsidRPr="000731D7" w:rsidRDefault="00FE28C2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0731D7">
        <w:rPr>
          <w:rFonts w:ascii="標楷體" w:eastAsia="標楷體" w:hAnsi="標楷體" w:cs="標楷體"/>
          <w:b/>
          <w:sz w:val="36"/>
          <w:szCs w:val="36"/>
        </w:rPr>
        <w:lastRenderedPageBreak/>
        <w:t>作品標籤</w:t>
      </w:r>
    </w:p>
    <w:tbl>
      <w:tblPr>
        <w:tblStyle w:val="ad"/>
        <w:tblW w:w="8755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1"/>
        <w:gridCol w:w="7134"/>
      </w:tblGrid>
      <w:tr w:rsidR="00C23786" w:rsidRPr="000731D7" w:rsidTr="00416D10">
        <w:trPr>
          <w:trHeight w:val="1080"/>
        </w:trPr>
        <w:tc>
          <w:tcPr>
            <w:tcW w:w="1621" w:type="dxa"/>
            <w:vAlign w:val="center"/>
          </w:tcPr>
          <w:p w:rsidR="00C23786" w:rsidRPr="008C6649" w:rsidRDefault="00FE28C2">
            <w:pPr>
              <w:ind w:right="-2515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 w:cs="標楷體"/>
                <w:b/>
                <w:sz w:val="26"/>
                <w:szCs w:val="26"/>
              </w:rPr>
              <w:t>作品名稱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C23786" w:rsidRPr="000731D7" w:rsidTr="00416D10">
        <w:trPr>
          <w:trHeight w:val="1265"/>
        </w:trPr>
        <w:tc>
          <w:tcPr>
            <w:tcW w:w="1621" w:type="dxa"/>
            <w:vAlign w:val="center"/>
          </w:tcPr>
          <w:p w:rsidR="00C23786" w:rsidRPr="008C6649" w:rsidRDefault="00FE28C2">
            <w:pPr>
              <w:spacing w:before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參賽學生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C23786" w:rsidRPr="000731D7" w:rsidTr="008C6649">
        <w:trPr>
          <w:trHeight w:val="1041"/>
        </w:trPr>
        <w:tc>
          <w:tcPr>
            <w:tcW w:w="1621" w:type="dxa"/>
            <w:vAlign w:val="center"/>
          </w:tcPr>
          <w:p w:rsidR="00C23786" w:rsidRPr="008C6649" w:rsidRDefault="00FE28C2">
            <w:pPr>
              <w:ind w:right="36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 w:cs="標楷體"/>
                <w:b/>
                <w:sz w:val="26"/>
                <w:szCs w:val="26"/>
              </w:rPr>
              <w:t>編號(免填)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</w:tbl>
    <w:p w:rsidR="00C23786" w:rsidRPr="000731D7" w:rsidRDefault="00C23786">
      <w:pPr>
        <w:ind w:right="763"/>
        <w:jc w:val="both"/>
        <w:rPr>
          <w:rFonts w:ascii="標楷體" w:eastAsia="標楷體" w:hAnsi="標楷體" w:cs="標楷體"/>
          <w:b/>
          <w:sz w:val="20"/>
          <w:szCs w:val="20"/>
        </w:rPr>
      </w:pPr>
    </w:p>
    <w:sectPr w:rsidR="00C23786" w:rsidRPr="000731D7" w:rsidSect="00C23786">
      <w:pgSz w:w="11906" w:h="16838"/>
      <w:pgMar w:top="680" w:right="680" w:bottom="680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63" w:rsidRDefault="008E3763" w:rsidP="000731D7">
      <w:r>
        <w:separator/>
      </w:r>
    </w:p>
  </w:endnote>
  <w:endnote w:type="continuationSeparator" w:id="0">
    <w:p w:rsidR="008E3763" w:rsidRDefault="008E3763" w:rsidP="0007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63" w:rsidRDefault="008E3763" w:rsidP="000731D7">
      <w:r>
        <w:separator/>
      </w:r>
    </w:p>
  </w:footnote>
  <w:footnote w:type="continuationSeparator" w:id="0">
    <w:p w:rsidR="008E3763" w:rsidRDefault="008E3763" w:rsidP="0007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6"/>
    <w:rsid w:val="000731D7"/>
    <w:rsid w:val="003270BA"/>
    <w:rsid w:val="00416D10"/>
    <w:rsid w:val="004A4700"/>
    <w:rsid w:val="005C7908"/>
    <w:rsid w:val="006723AB"/>
    <w:rsid w:val="00751826"/>
    <w:rsid w:val="00815505"/>
    <w:rsid w:val="00867251"/>
    <w:rsid w:val="008C6649"/>
    <w:rsid w:val="008E3763"/>
    <w:rsid w:val="00950617"/>
    <w:rsid w:val="00C23786"/>
    <w:rsid w:val="00D144D4"/>
    <w:rsid w:val="00DE6546"/>
    <w:rsid w:val="00F9650F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F7E5C-E6B9-4AD8-9812-027999A5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</w:style>
  <w:style w:type="paragraph" w:styleId="1">
    <w:name w:val="heading 1"/>
    <w:basedOn w:val="2"/>
    <w:next w:val="2"/>
    <w:rsid w:val="00C23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C23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C23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C2378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C23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C23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23786"/>
  </w:style>
  <w:style w:type="table" w:customStyle="1" w:styleId="TableNormal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C237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C23786"/>
  </w:style>
  <w:style w:type="table" w:customStyle="1" w:styleId="TableNormal0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A4"/>
    <w:rPr>
      <w:sz w:val="20"/>
      <w:szCs w:val="20"/>
    </w:rPr>
  </w:style>
  <w:style w:type="table" w:styleId="a8">
    <w:name w:val="Table Grid"/>
    <w:basedOn w:val="a1"/>
    <w:uiPriority w:val="59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2"/>
    <w:next w:val="2"/>
    <w:rsid w:val="00C23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237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USER</cp:lastModifiedBy>
  <cp:revision>2</cp:revision>
  <dcterms:created xsi:type="dcterms:W3CDTF">2018-03-01T05:45:00Z</dcterms:created>
  <dcterms:modified xsi:type="dcterms:W3CDTF">2018-03-01T05:45:00Z</dcterms:modified>
</cp:coreProperties>
</file>