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A7" w:rsidRPr="00CB036C" w:rsidRDefault="003C3F9F" w:rsidP="00AB04A7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</w:rPr>
      </w:pPr>
      <w:bookmarkStart w:id="0" w:name="_GoBack"/>
      <w:r>
        <w:rPr>
          <w:rFonts w:ascii="標楷體" w:eastAsia="標楷體" w:hAnsi="標楷體" w:hint="eastAsia"/>
          <w:b/>
          <w:bCs/>
          <w:sz w:val="28"/>
          <w:szCs w:val="30"/>
        </w:rPr>
        <w:t>【驚奇創造-自造者的桌遊】</w:t>
      </w:r>
      <w:r w:rsidR="00AB04A7" w:rsidRPr="00CB036C">
        <w:rPr>
          <w:rFonts w:ascii="標楷體" w:eastAsia="標楷體" w:hAnsi="標楷體" w:hint="eastAsia"/>
          <w:b/>
          <w:bCs/>
          <w:sz w:val="28"/>
          <w:szCs w:val="30"/>
        </w:rPr>
        <w:t>報名表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2098"/>
        <w:gridCol w:w="394"/>
        <w:gridCol w:w="690"/>
        <w:gridCol w:w="2309"/>
        <w:gridCol w:w="585"/>
        <w:gridCol w:w="367"/>
        <w:gridCol w:w="1603"/>
      </w:tblGrid>
      <w:tr w:rsidR="00AB04A7" w:rsidTr="003C3F9F">
        <w:trPr>
          <w:cantSplit/>
          <w:trHeight w:val="420"/>
          <w:jc w:val="center"/>
        </w:trPr>
        <w:tc>
          <w:tcPr>
            <w:tcW w:w="7258" w:type="dxa"/>
            <w:gridSpan w:val="5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bookmarkEnd w:id="0"/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kern w:val="0"/>
                <w:szCs w:val="24"/>
              </w:rPr>
              <w:t>一、就  讀  學  校  資  料  欄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480B" w:rsidRPr="00075836" w:rsidRDefault="00B0480B" w:rsidP="00B0480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序號: </w:t>
            </w:r>
          </w:p>
        </w:tc>
      </w:tr>
      <w:tr w:rsidR="00AB04A7" w:rsidTr="003C3F9F">
        <w:trPr>
          <w:trHeight w:val="507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182" w:type="dxa"/>
            <w:gridSpan w:val="3"/>
            <w:tcBorders>
              <w:top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      區        國小</w:t>
            </w:r>
          </w:p>
        </w:tc>
        <w:tc>
          <w:tcPr>
            <w:tcW w:w="2309" w:type="dxa"/>
            <w:tcBorders>
              <w:top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C3F9F">
        <w:trPr>
          <w:cantSplit/>
          <w:trHeight w:val="465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</w:t>
            </w:r>
            <w:r w:rsidRPr="00075836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輔導室審核蓋章</w:t>
            </w:r>
          </w:p>
        </w:tc>
        <w:tc>
          <w:tcPr>
            <w:tcW w:w="318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學校聯絡人職稱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C3F9F">
        <w:trPr>
          <w:cantSplit/>
          <w:trHeight w:val="431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75836">
              <w:rPr>
                <w:rFonts w:ascii="標楷體" w:eastAsia="標楷體" w:hAnsi="標楷體" w:hint="eastAsia"/>
              </w:rPr>
              <w:t>學校聯絡人姓名</w:t>
            </w: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F1C94">
        <w:trPr>
          <w:cantSplit/>
          <w:trHeight w:val="512"/>
          <w:jc w:val="center"/>
        </w:trPr>
        <w:tc>
          <w:tcPr>
            <w:tcW w:w="9813" w:type="dxa"/>
            <w:gridSpan w:val="8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二、 學 生 基 本 資 料 欄</w:t>
            </w:r>
          </w:p>
        </w:tc>
      </w:tr>
      <w:tr w:rsidR="00AB04A7" w:rsidTr="003C3F9F">
        <w:trPr>
          <w:cantSplit/>
          <w:trHeight w:val="470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8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</w:tr>
      <w:tr w:rsidR="003C3F9F" w:rsidTr="003C3F9F">
        <w:trPr>
          <w:cantSplit/>
          <w:trHeight w:val="489"/>
          <w:jc w:val="center"/>
        </w:trPr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3C3F9F" w:rsidRPr="00075836" w:rsidRDefault="003C3F9F" w:rsidP="003F1C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3182" w:type="dxa"/>
            <w:gridSpan w:val="3"/>
            <w:tcBorders>
              <w:bottom w:val="single" w:sz="4" w:space="0" w:color="auto"/>
            </w:tcBorders>
            <w:vAlign w:val="center"/>
          </w:tcPr>
          <w:p w:rsidR="003C3F9F" w:rsidRPr="00075836" w:rsidRDefault="003C3F9F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75836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07583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3C3F9F" w:rsidRPr="00075836" w:rsidRDefault="003C3F9F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C3F9F" w:rsidRPr="00075836" w:rsidRDefault="003C3F9F" w:rsidP="003F1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C3F9F">
        <w:trPr>
          <w:cantSplit/>
          <w:trHeight w:val="460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家庭住址</w:t>
            </w:r>
          </w:p>
        </w:tc>
        <w:tc>
          <w:tcPr>
            <w:tcW w:w="3182" w:type="dxa"/>
            <w:gridSpan w:val="3"/>
            <w:vMerge w:val="restart"/>
            <w:vAlign w:val="center"/>
          </w:tcPr>
          <w:p w:rsidR="00AB04A7" w:rsidRDefault="00387072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         區</w:t>
            </w:r>
          </w:p>
          <w:p w:rsidR="00387072" w:rsidRDefault="00387072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87072" w:rsidRPr="00075836" w:rsidRDefault="00387072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家長聯絡電話</w:t>
            </w:r>
          </w:p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(緊急聯絡電話)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（</w:t>
            </w:r>
            <w:r w:rsidRPr="00075836">
              <w:rPr>
                <w:rFonts w:ascii="標楷體" w:eastAsia="標楷體" w:hAnsi="標楷體"/>
                <w:szCs w:val="24"/>
              </w:rPr>
              <w:t>O</w:t>
            </w:r>
            <w:r w:rsidRPr="0007583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B04A7" w:rsidTr="003C3F9F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3"/>
            <w:vMerge/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vMerge/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（</w:t>
            </w:r>
            <w:r w:rsidRPr="00075836">
              <w:rPr>
                <w:rFonts w:ascii="標楷體" w:eastAsia="標楷體" w:hAnsi="標楷體"/>
                <w:szCs w:val="24"/>
              </w:rPr>
              <w:t>H</w:t>
            </w:r>
            <w:r w:rsidRPr="0007583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B04A7" w:rsidTr="003C3F9F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vMerge/>
            <w:tcBorders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</w:tr>
      <w:tr w:rsidR="00AB04A7" w:rsidTr="003C3F9F">
        <w:trPr>
          <w:cantSplit/>
          <w:trHeight w:val="3316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3C3F9F" w:rsidRDefault="003C3F9F" w:rsidP="003C3F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創造力</w:t>
            </w:r>
          </w:p>
          <w:p w:rsidR="00AB04A7" w:rsidRPr="009602FA" w:rsidRDefault="00AB04A7" w:rsidP="003C3F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相關特殊表現</w:t>
            </w:r>
          </w:p>
        </w:tc>
        <w:tc>
          <w:tcPr>
            <w:tcW w:w="8046" w:type="dxa"/>
            <w:gridSpan w:val="7"/>
            <w:tcBorders>
              <w:bottom w:val="double" w:sz="4" w:space="0" w:color="auto"/>
              <w:right w:val="single" w:sz="6" w:space="0" w:color="auto"/>
            </w:tcBorders>
          </w:tcPr>
          <w:p w:rsidR="00AB04A7" w:rsidRPr="00075836" w:rsidRDefault="00AB04A7" w:rsidP="003F1C94">
            <w:pPr>
              <w:snapToGrid w:val="0"/>
              <w:spacing w:line="240" w:lineRule="atLeast"/>
              <w:ind w:left="731" w:hangingChars="406" w:hanging="7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注意：1.請附</w:t>
            </w:r>
            <w:r w:rsidR="00387072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推薦函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B04A7" w:rsidRPr="009602FA" w:rsidRDefault="00AB04A7" w:rsidP="003F1C94">
            <w:pPr>
              <w:snapToGrid w:val="0"/>
              <w:spacing w:line="240" w:lineRule="atLeast"/>
              <w:ind w:leftChars="204" w:left="967" w:hangingChars="265" w:hanging="4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F7059">
              <w:rPr>
                <w:rFonts w:ascii="標楷體" w:eastAsia="標楷體" w:hAnsi="標楷體" w:hint="eastAsia"/>
                <w:sz w:val="18"/>
                <w:szCs w:val="18"/>
              </w:rPr>
              <w:t>請以條列式寫上區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級以上競賽獲獎之相關事蹟，並須檢附相關證明文件影本。(無則免附)</w:t>
            </w:r>
          </w:p>
        </w:tc>
      </w:tr>
      <w:tr w:rsidR="00AB04A7" w:rsidTr="003C3F9F">
        <w:trPr>
          <w:cantSplit/>
          <w:trHeight w:val="460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8046" w:type="dxa"/>
            <w:gridSpan w:val="7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F1C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……</w:t>
            </w:r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AB04A7" w:rsidRPr="00075836" w:rsidRDefault="00AB04A7" w:rsidP="003F1C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A7" w:rsidTr="003C3F9F">
        <w:trPr>
          <w:cantSplit/>
          <w:trHeight w:val="2055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04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7072" w:rsidRDefault="00387072" w:rsidP="003F1C9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參加 </w:t>
            </w:r>
            <w:r w:rsidR="00387072">
              <w:rPr>
                <w:rFonts w:ascii="標楷體" w:eastAsia="標楷體" w:hAnsi="標楷體" w:hint="eastAsia"/>
                <w:szCs w:val="24"/>
              </w:rPr>
              <w:t>貴校辦理之『</w:t>
            </w:r>
            <w:r w:rsidRPr="00075836">
              <w:rPr>
                <w:rFonts w:ascii="標楷體" w:eastAsia="標楷體" w:hAnsi="標楷體" w:hint="eastAsia"/>
                <w:szCs w:val="24"/>
              </w:rPr>
              <w:t>資賦優異</w:t>
            </w:r>
            <w:r w:rsidR="00387072">
              <w:rPr>
                <w:rFonts w:ascii="標楷體" w:eastAsia="標楷體" w:hAnsi="標楷體" w:hint="eastAsia"/>
                <w:szCs w:val="24"/>
              </w:rPr>
              <w:t>多元</w:t>
            </w:r>
            <w:r w:rsidRPr="00075836">
              <w:rPr>
                <w:rFonts w:ascii="標楷體" w:eastAsia="標楷體" w:hAnsi="標楷體" w:hint="eastAsia"/>
                <w:szCs w:val="24"/>
              </w:rPr>
              <w:t>教育方案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-「</w:t>
            </w:r>
            <w:r w:rsidR="00387072">
              <w:rPr>
                <w:rFonts w:ascii="標楷體" w:eastAsia="標楷體" w:hint="eastAsia"/>
                <w:color w:val="000000"/>
                <w:szCs w:val="24"/>
              </w:rPr>
              <w:t>驚奇創造-自造者的桌遊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」</w:t>
            </w:r>
            <w:r w:rsidRPr="00075836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:rsidR="00AB04A7" w:rsidRPr="00075836" w:rsidRDefault="00AB04A7" w:rsidP="003F1C9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="0038707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 家長簽章：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:rsidR="00AB04A7" w:rsidRPr="00075836" w:rsidRDefault="00AB04A7" w:rsidP="00387072">
            <w:pPr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中華民國 10</w:t>
            </w:r>
            <w:r w:rsidR="00387072">
              <w:rPr>
                <w:rFonts w:ascii="標楷體" w:eastAsia="標楷體" w:hAnsi="標楷體" w:hint="eastAsia"/>
                <w:szCs w:val="24"/>
              </w:rPr>
              <w:t>6</w:t>
            </w:r>
            <w:r w:rsidRPr="0007583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AB04A7" w:rsidTr="003C3F9F">
        <w:trPr>
          <w:cantSplit/>
          <w:trHeight w:val="892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46" w:type="dxa"/>
            <w:gridSpan w:val="7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</w:tcPr>
          <w:p w:rsidR="00AB04A7" w:rsidRPr="00075836" w:rsidRDefault="00AB04A7" w:rsidP="00387072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承辦人</w:t>
            </w:r>
            <w:r w:rsidRPr="005402D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統一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於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6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月</w:t>
            </w:r>
            <w:r w:rsidR="00B048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14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日(</w:t>
            </w:r>
            <w:r w:rsidR="00B0480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三</w:t>
            </w:r>
            <w:r w:rsidR="0038707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)15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：</w:t>
            </w:r>
            <w:r w:rsidR="0038707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3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0</w:t>
            </w:r>
            <w:r w:rsidR="0038707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前</w:t>
            </w:r>
            <w:r w:rsidRPr="00075836">
              <w:rPr>
                <w:rFonts w:ascii="標楷體" w:eastAsia="標楷體" w:hAnsi="標楷體" w:hint="eastAsia"/>
                <w:szCs w:val="24"/>
              </w:rPr>
              <w:t>送至</w:t>
            </w:r>
            <w:r w:rsidR="00387072">
              <w:rPr>
                <w:rFonts w:ascii="標楷體" w:eastAsia="標楷體" w:hAnsi="標楷體" w:hint="eastAsia"/>
                <w:szCs w:val="24"/>
              </w:rPr>
              <w:t>大華國小特教組陳韻婷</w:t>
            </w:r>
            <w:r w:rsidRPr="00075836">
              <w:rPr>
                <w:rFonts w:eastAsia="標楷體" w:hint="eastAsia"/>
                <w:color w:val="000000"/>
                <w:szCs w:val="24"/>
              </w:rPr>
              <w:t>老師</w:t>
            </w:r>
            <w:r w:rsidRPr="00075836">
              <w:rPr>
                <w:rFonts w:ascii="標楷體" w:eastAsia="標楷體" w:hAnsi="標楷體" w:hint="eastAsia"/>
                <w:szCs w:val="24"/>
              </w:rPr>
              <w:t>。   電話：</w:t>
            </w:r>
            <w:r w:rsidR="00387072">
              <w:rPr>
                <w:rFonts w:ascii="標楷體" w:eastAsia="標楷體" w:hint="eastAsia"/>
                <w:color w:val="000000"/>
                <w:szCs w:val="24"/>
              </w:rPr>
              <w:t>(03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)</w:t>
            </w:r>
            <w:r w:rsidR="00387072">
              <w:rPr>
                <w:rFonts w:ascii="標楷體" w:eastAsia="標楷體" w:hint="eastAsia"/>
                <w:color w:val="000000"/>
                <w:szCs w:val="24"/>
              </w:rPr>
              <w:t>3232664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轉</w:t>
            </w:r>
            <w:r w:rsidR="00387072">
              <w:rPr>
                <w:rFonts w:ascii="標楷體" w:eastAsia="標楷體" w:hint="eastAsia"/>
                <w:color w:val="000000"/>
                <w:szCs w:val="24"/>
              </w:rPr>
              <w:t>615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 xml:space="preserve">  </w:t>
            </w:r>
          </w:p>
        </w:tc>
      </w:tr>
      <w:tr w:rsidR="00AB04A7" w:rsidTr="003C3F9F">
        <w:trPr>
          <w:cantSplit/>
          <w:trHeight w:val="937"/>
          <w:jc w:val="center"/>
        </w:trPr>
        <w:tc>
          <w:tcPr>
            <w:tcW w:w="1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AB04A7" w:rsidRPr="00075836" w:rsidRDefault="00AB04A7" w:rsidP="003F1C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(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</w:t>
            </w:r>
            <w:r w:rsidR="0038707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大華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國小審核後填寫</w:t>
            </w:r>
            <w:r w:rsidRPr="0007583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9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AB04A7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39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58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60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B04A7" w:rsidRPr="00075836" w:rsidRDefault="00AB04A7" w:rsidP="003F1C9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B04A7" w:rsidRPr="00075836" w:rsidRDefault="00AB04A7" w:rsidP="003F1C94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B04A7" w:rsidRDefault="00387072" w:rsidP="00387072">
      <w:pPr>
        <w:snapToGrid w:val="0"/>
        <w:spacing w:line="400" w:lineRule="atLeast"/>
        <w:jc w:val="center"/>
        <w:rPr>
          <w:rFonts w:ascii="Book Antiqua" w:eastAsia="標楷體" w:hAnsi="Book Antiqua"/>
          <w:noProof/>
          <w:sz w:val="40"/>
        </w:rPr>
      </w:pPr>
      <w:r>
        <w:rPr>
          <w:rFonts w:ascii="Book Antiqua" w:eastAsia="標楷體" w:hAnsi="Book Antiqua" w:hint="eastAsia"/>
          <w:noProof/>
          <w:sz w:val="40"/>
        </w:rPr>
        <w:t>*</w:t>
      </w:r>
      <w:r>
        <w:rPr>
          <w:rFonts w:ascii="Book Antiqua" w:eastAsia="標楷體" w:hAnsi="Book Antiqua" w:hint="eastAsia"/>
          <w:noProof/>
          <w:sz w:val="40"/>
        </w:rPr>
        <w:t>請各校自行安排報名順序，若超過名額將抽籤決定。</w:t>
      </w:r>
    </w:p>
    <w:sectPr w:rsidR="00AB04A7" w:rsidSect="00AB04A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F4" w:rsidRDefault="00733AF4" w:rsidP="001741EC">
      <w:r>
        <w:separator/>
      </w:r>
    </w:p>
  </w:endnote>
  <w:endnote w:type="continuationSeparator" w:id="0">
    <w:p w:rsidR="00733AF4" w:rsidRDefault="00733AF4" w:rsidP="0017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F4" w:rsidRDefault="00733AF4" w:rsidP="001741EC">
      <w:r>
        <w:separator/>
      </w:r>
    </w:p>
  </w:footnote>
  <w:footnote w:type="continuationSeparator" w:id="0">
    <w:p w:rsidR="00733AF4" w:rsidRDefault="00733AF4" w:rsidP="0017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7"/>
    <w:rsid w:val="001741EC"/>
    <w:rsid w:val="002036CD"/>
    <w:rsid w:val="002F7059"/>
    <w:rsid w:val="00387072"/>
    <w:rsid w:val="003C3F9F"/>
    <w:rsid w:val="00474A1C"/>
    <w:rsid w:val="00733AF4"/>
    <w:rsid w:val="0077641B"/>
    <w:rsid w:val="00AB04A7"/>
    <w:rsid w:val="00B0480B"/>
    <w:rsid w:val="00CE7FD0"/>
    <w:rsid w:val="00D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C5F82B74-12E4-45D9-8ACD-C9424DA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04A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4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41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1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41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石牌國小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韻婷 陳</dc:creator>
  <cp:lastModifiedBy>USER</cp:lastModifiedBy>
  <cp:revision>2</cp:revision>
  <dcterms:created xsi:type="dcterms:W3CDTF">2017-06-09T03:59:00Z</dcterms:created>
  <dcterms:modified xsi:type="dcterms:W3CDTF">2017-06-09T03:59:00Z</dcterms:modified>
</cp:coreProperties>
</file>